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88C" w14:textId="77777777" w:rsidR="00B2087A" w:rsidRPr="00B2087A" w:rsidRDefault="00B2087A" w:rsidP="00B2087A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2087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68A78F10" wp14:editId="7F284B73">
            <wp:extent cx="4133850" cy="931699"/>
            <wp:effectExtent l="0" t="0" r="0" b="1905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25" cy="93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1199"/>
      </w:tblGrid>
      <w:tr w:rsidR="00B2087A" w:rsidRPr="00B2087A" w14:paraId="624D9971" w14:textId="77777777" w:rsidTr="00A230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3F08E" w14:textId="10B89793" w:rsidR="00B2087A" w:rsidRPr="00B2087A" w:rsidRDefault="00B2087A" w:rsidP="00B208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B208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 Publicado no D.O.E. de: </w:t>
            </w:r>
            <w:r w:rsidRPr="00B208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04E6D" w14:textId="739BFF13" w:rsidR="00B2087A" w:rsidRPr="00B2087A" w:rsidRDefault="0079065D" w:rsidP="00B208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16/10/2024</w:t>
            </w:r>
          </w:p>
        </w:tc>
      </w:tr>
      <w:tr w:rsidR="00B2087A" w:rsidRPr="00B2087A" w14:paraId="5A64D0B5" w14:textId="77777777" w:rsidTr="00A2303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68FA" w14:textId="16EB018C" w:rsidR="00B2087A" w:rsidRPr="00B2087A" w:rsidRDefault="00B2087A" w:rsidP="00B208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B208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Seção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II</w:t>
            </w:r>
            <w:r w:rsidRPr="00B2087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- página: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325D" w14:textId="6141AF48" w:rsidR="00B2087A" w:rsidRPr="00B2087A" w:rsidRDefault="00870A0C" w:rsidP="00B208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77</w:t>
            </w:r>
          </w:p>
        </w:tc>
      </w:tr>
    </w:tbl>
    <w:p w14:paraId="56677BA7" w14:textId="4168BA47" w:rsidR="001011B8" w:rsidRPr="00B2087A" w:rsidRDefault="00BB1FD0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 PRAIA GRANDE</w:t>
      </w:r>
      <w:r w:rsidR="001011B8"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–</w:t>
      </w:r>
      <w:r w:rsidR="001011B8"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PRAIA GRANDE</w:t>
      </w:r>
    </w:p>
    <w:p w14:paraId="5AFF9E6B" w14:textId="073C61F0" w:rsidR="001011B8" w:rsidRPr="00B2087A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BB1FD0"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129/03/2022</w:t>
      </w:r>
      <w:r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6F4DFB" w:rsidRPr="00B208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136.00188531/2024-83</w:t>
      </w: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B2087A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42ABFA6E" w14:textId="2012A8ED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EE44A7">
        <w:rPr>
          <w:rFonts w:ascii="Times New Roman" w:hAnsi="Times New Roman" w:cs="Times New Roman"/>
          <w:b/>
          <w:bCs/>
          <w:sz w:val="24"/>
          <w:szCs w:val="24"/>
          <w:lang w:val="pt-BR"/>
        </w:rPr>
        <w:t>11/10/</w:t>
      </w:r>
      <w:r w:rsidR="00045859">
        <w:rPr>
          <w:rFonts w:ascii="Times New Roman" w:hAnsi="Times New Roman" w:cs="Times New Roman"/>
          <w:b/>
          <w:bCs/>
          <w:sz w:val="24"/>
          <w:szCs w:val="24"/>
          <w:lang w:val="pt-BR"/>
        </w:rPr>
        <w:t>2024</w:t>
      </w:r>
    </w:p>
    <w:p w14:paraId="793A96E0" w14:textId="3016A74F" w:rsidR="007C66BE" w:rsidRPr="00B2087A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B2087A">
        <w:rPr>
          <w:rFonts w:ascii="Times New Roman" w:hAnsi="Times New Roman" w:cs="Times New Roman"/>
          <w:sz w:val="24"/>
          <w:szCs w:val="24"/>
          <w:lang w:val="pt-BR"/>
        </w:rPr>
        <w:t>Direto</w:t>
      </w:r>
      <w:r w:rsidR="0054074C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061FC4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61FC4" w:rsidRPr="00B208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da </w:t>
      </w:r>
      <w:r w:rsidR="006F4DFB" w:rsidRPr="00B208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FACULDADE DE TECNOLOGIA DE PRAIA GRANDE</w:t>
      </w:r>
      <w:r w:rsidR="006534A9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F4DFB" w:rsidRPr="00B2087A">
        <w:rPr>
          <w:rFonts w:ascii="Times New Roman" w:hAnsi="Times New Roman" w:cs="Times New Roman"/>
          <w:sz w:val="24"/>
          <w:szCs w:val="24"/>
          <w:lang w:val="pt-BR"/>
        </w:rPr>
        <w:t>PRAIA GRANDE</w:t>
      </w:r>
      <w:r w:rsidR="000220DD" w:rsidRPr="00B2087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B2087A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</w:t>
      </w:r>
      <w:r w:rsidR="00B17D5C" w:rsidRPr="00B17D5C">
        <w:rPr>
          <w:rFonts w:ascii="Times New Roman" w:hAnsi="Times New Roman" w:cs="Times New Roman"/>
          <w:sz w:val="24"/>
          <w:szCs w:val="24"/>
          <w:lang w:val="pt-BR"/>
        </w:rPr>
        <w:t xml:space="preserve">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6F4DFB">
        <w:rPr>
          <w:rFonts w:ascii="Times New Roman" w:hAnsi="Times New Roman" w:cs="Times New Roman"/>
          <w:sz w:val="24"/>
          <w:szCs w:val="24"/>
          <w:lang w:val="pt-BR"/>
        </w:rPr>
        <w:t>28/09/2022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</w:t>
      </w:r>
      <w:r w:rsidR="007C66BE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EE44A7" w:rsidRPr="00B2087A">
        <w:rPr>
          <w:rFonts w:ascii="Times New Roman" w:hAnsi="Times New Roman" w:cs="Times New Roman"/>
          <w:b/>
          <w:bCs/>
          <w:sz w:val="24"/>
          <w:szCs w:val="24"/>
          <w:lang w:val="pt-BR"/>
        </w:rPr>
        <w:t>30/12/2024</w:t>
      </w:r>
      <w:r w:rsidR="007C66BE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B2087A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B2087A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EE44A7" w:rsidRPr="00B2087A">
        <w:rPr>
          <w:rFonts w:ascii="Times New Roman" w:hAnsi="Times New Roman" w:cs="Times New Roman"/>
          <w:sz w:val="24"/>
          <w:szCs w:val="24"/>
          <w:lang w:val="pt-BR"/>
        </w:rPr>
        <w:t>ESPANHOL I</w:t>
      </w:r>
      <w:r w:rsidR="00B2087A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 –</w:t>
      </w:r>
      <w:r w:rsidR="00EE44A7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087A" w:rsidRPr="00B2087A">
        <w:rPr>
          <w:rFonts w:ascii="Times New Roman" w:hAnsi="Times New Roman" w:cs="Times New Roman"/>
          <w:sz w:val="24"/>
          <w:szCs w:val="24"/>
          <w:lang w:val="pt-BR"/>
        </w:rPr>
        <w:t xml:space="preserve">CURSO: </w:t>
      </w:r>
      <w:r w:rsidR="00EE44A7" w:rsidRPr="00B2087A">
        <w:rPr>
          <w:rFonts w:ascii="Times New Roman" w:hAnsi="Times New Roman" w:cs="Times New Roman"/>
          <w:sz w:val="24"/>
          <w:szCs w:val="24"/>
          <w:lang w:val="pt-BR"/>
        </w:rPr>
        <w:t>PROCESSOS QUÍMICOS</w:t>
      </w:r>
      <w:r w:rsidR="00B2087A" w:rsidRPr="00B2087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567B73F" w14:textId="77777777" w:rsidR="00DE4863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E4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F15B" w14:textId="77777777" w:rsidR="00077A5B" w:rsidRDefault="00077A5B" w:rsidP="00965751">
      <w:pPr>
        <w:spacing w:after="0" w:line="240" w:lineRule="auto"/>
      </w:pPr>
      <w:r>
        <w:separator/>
      </w:r>
    </w:p>
  </w:endnote>
  <w:endnote w:type="continuationSeparator" w:id="0">
    <w:p w14:paraId="7CE80FF7" w14:textId="77777777" w:rsidR="00077A5B" w:rsidRDefault="00077A5B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1C6D" w14:textId="77777777" w:rsidR="00077A5B" w:rsidRDefault="00077A5B" w:rsidP="00965751">
      <w:pPr>
        <w:spacing w:after="0" w:line="240" w:lineRule="auto"/>
      </w:pPr>
      <w:r>
        <w:separator/>
      </w:r>
    </w:p>
  </w:footnote>
  <w:footnote w:type="continuationSeparator" w:id="0">
    <w:p w14:paraId="1C0FE158" w14:textId="77777777" w:rsidR="00077A5B" w:rsidRDefault="00077A5B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263BE"/>
    <w:rsid w:val="00045859"/>
    <w:rsid w:val="00061AC9"/>
    <w:rsid w:val="00061FC4"/>
    <w:rsid w:val="00064EFB"/>
    <w:rsid w:val="00077A5B"/>
    <w:rsid w:val="00087DC3"/>
    <w:rsid w:val="000E63EB"/>
    <w:rsid w:val="001011B8"/>
    <w:rsid w:val="00107A64"/>
    <w:rsid w:val="00153891"/>
    <w:rsid w:val="00171E50"/>
    <w:rsid w:val="00172366"/>
    <w:rsid w:val="0022765A"/>
    <w:rsid w:val="00250CF5"/>
    <w:rsid w:val="0025713E"/>
    <w:rsid w:val="00277E00"/>
    <w:rsid w:val="002E03EB"/>
    <w:rsid w:val="002E5E00"/>
    <w:rsid w:val="0030336A"/>
    <w:rsid w:val="00325BAA"/>
    <w:rsid w:val="00383B4E"/>
    <w:rsid w:val="00394B0F"/>
    <w:rsid w:val="00395C1A"/>
    <w:rsid w:val="00397F0A"/>
    <w:rsid w:val="003B3B56"/>
    <w:rsid w:val="003C1C10"/>
    <w:rsid w:val="003F4D65"/>
    <w:rsid w:val="004113E4"/>
    <w:rsid w:val="00415D51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4074C"/>
    <w:rsid w:val="00544AC3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6F4DFB"/>
    <w:rsid w:val="007276E1"/>
    <w:rsid w:val="0076346A"/>
    <w:rsid w:val="00771392"/>
    <w:rsid w:val="0078254D"/>
    <w:rsid w:val="0079065D"/>
    <w:rsid w:val="007B5DF2"/>
    <w:rsid w:val="007C66BE"/>
    <w:rsid w:val="007E1689"/>
    <w:rsid w:val="007F0E13"/>
    <w:rsid w:val="00804919"/>
    <w:rsid w:val="00845984"/>
    <w:rsid w:val="00863DA1"/>
    <w:rsid w:val="00867B7A"/>
    <w:rsid w:val="00870A0C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A604D"/>
    <w:rsid w:val="009E1DA6"/>
    <w:rsid w:val="009F2F56"/>
    <w:rsid w:val="00A54F9C"/>
    <w:rsid w:val="00A61324"/>
    <w:rsid w:val="00AA1319"/>
    <w:rsid w:val="00AC2425"/>
    <w:rsid w:val="00AD7A0F"/>
    <w:rsid w:val="00AE272F"/>
    <w:rsid w:val="00AE755D"/>
    <w:rsid w:val="00AF3F51"/>
    <w:rsid w:val="00B17D5C"/>
    <w:rsid w:val="00B2087A"/>
    <w:rsid w:val="00B321F2"/>
    <w:rsid w:val="00B53D60"/>
    <w:rsid w:val="00B610D8"/>
    <w:rsid w:val="00B80078"/>
    <w:rsid w:val="00B86A08"/>
    <w:rsid w:val="00BA3850"/>
    <w:rsid w:val="00BB1FD0"/>
    <w:rsid w:val="00BF576F"/>
    <w:rsid w:val="00C02AAC"/>
    <w:rsid w:val="00C12FC4"/>
    <w:rsid w:val="00C266E6"/>
    <w:rsid w:val="00C44CAE"/>
    <w:rsid w:val="00C6591D"/>
    <w:rsid w:val="00C81A50"/>
    <w:rsid w:val="00C87F2F"/>
    <w:rsid w:val="00CB3CA6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EE44A7"/>
    <w:rsid w:val="00F214A6"/>
    <w:rsid w:val="00F24BF9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cp:lastPrinted>2024-10-11T19:26:00Z</cp:lastPrinted>
  <dcterms:created xsi:type="dcterms:W3CDTF">2024-10-15T11:01:00Z</dcterms:created>
  <dcterms:modified xsi:type="dcterms:W3CDTF">2024-10-16T10:48:00Z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2024-10-15T11:01:01Z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0aa87918-2799-48c1-9fdc-e9a7da3ceb4b</vt:lpwstr>
  </property>
  <property fmtid="{D5CDD505-2E9C-101B-9397-08002B2CF9AE}" pid="8" name="MSIP_Label_ff380b4d-8a71-4241-982c-3816ad3ce8fc_ContentBits">
    <vt:lpwstr>0</vt:lpwstr>
  </property>
</Properties>
</file>